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40" w:rsidRPr="0048011C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>ВЕСТНИК  ОРГАНОВ  МЕСТНОГО САМОУПРАВЛЕНИЯ СЕЛА</w:t>
      </w:r>
    </w:p>
    <w:p w:rsidR="001F5A40" w:rsidRPr="0048011C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СЕЛА МЕЛЬНИЧНОГО  № 10</w:t>
      </w:r>
      <w:r w:rsidRPr="0048011C">
        <w:rPr>
          <w:rFonts w:ascii="Times New Roman" w:hAnsi="Times New Roman"/>
          <w:sz w:val="28"/>
          <w:szCs w:val="28"/>
        </w:rPr>
        <w:t xml:space="preserve">   </w:t>
      </w:r>
    </w:p>
    <w:p w:rsidR="001F5A40" w:rsidRPr="0048011C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48011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8011C">
        <w:rPr>
          <w:rFonts w:ascii="Times New Roman" w:hAnsi="Times New Roman"/>
          <w:sz w:val="28"/>
          <w:szCs w:val="28"/>
        </w:rPr>
        <w:t xml:space="preserve">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1F5A40" w:rsidRPr="0048011C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>Периодическая и официальная газета</w:t>
      </w:r>
      <w:proofErr w:type="gramStart"/>
      <w:r w:rsidRPr="0048011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8011C">
        <w:rPr>
          <w:rFonts w:ascii="Times New Roman" w:hAnsi="Times New Roman"/>
          <w:sz w:val="28"/>
          <w:szCs w:val="28"/>
        </w:rPr>
        <w:t>выходящая один раз в квартал.</w:t>
      </w:r>
    </w:p>
    <w:p w:rsidR="001F5A40" w:rsidRPr="0048011C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 xml:space="preserve">Учредители </w:t>
      </w:r>
      <w:proofErr w:type="gramStart"/>
      <w:r w:rsidRPr="0048011C">
        <w:rPr>
          <w:rFonts w:ascii="Times New Roman" w:hAnsi="Times New Roman"/>
          <w:sz w:val="28"/>
          <w:szCs w:val="28"/>
        </w:rPr>
        <w:t>:С</w:t>
      </w:r>
      <w:proofErr w:type="gramEnd"/>
      <w:r w:rsidRPr="0048011C">
        <w:rPr>
          <w:rFonts w:ascii="Times New Roman" w:hAnsi="Times New Roman"/>
          <w:sz w:val="28"/>
          <w:szCs w:val="28"/>
        </w:rPr>
        <w:t xml:space="preserve">овет депутатов , глава  </w:t>
      </w:r>
      <w:proofErr w:type="spellStart"/>
      <w:r w:rsidRPr="0048011C">
        <w:rPr>
          <w:rFonts w:ascii="Times New Roman" w:hAnsi="Times New Roman"/>
          <w:sz w:val="28"/>
          <w:szCs w:val="28"/>
        </w:rPr>
        <w:t>Охримов</w:t>
      </w:r>
      <w:proofErr w:type="spellEnd"/>
      <w:r w:rsidRPr="0048011C">
        <w:rPr>
          <w:rFonts w:ascii="Times New Roman" w:hAnsi="Times New Roman"/>
          <w:sz w:val="28"/>
          <w:szCs w:val="28"/>
        </w:rPr>
        <w:t xml:space="preserve">  О.М., ответственный- заместитель главы </w:t>
      </w:r>
      <w:proofErr w:type="spellStart"/>
      <w:r w:rsidRPr="0048011C">
        <w:rPr>
          <w:rFonts w:ascii="Times New Roman" w:hAnsi="Times New Roman"/>
          <w:sz w:val="28"/>
          <w:szCs w:val="28"/>
        </w:rPr>
        <w:t>Ламанова</w:t>
      </w:r>
      <w:proofErr w:type="spellEnd"/>
      <w:r w:rsidRPr="0048011C">
        <w:rPr>
          <w:rFonts w:ascii="Times New Roman" w:hAnsi="Times New Roman"/>
          <w:sz w:val="28"/>
          <w:szCs w:val="28"/>
        </w:rPr>
        <w:t xml:space="preserve"> Г.Н.</w:t>
      </w:r>
    </w:p>
    <w:p w:rsidR="001F5A40" w:rsidRPr="0048011C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48011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8011C">
        <w:rPr>
          <w:rFonts w:ascii="Times New Roman" w:hAnsi="Times New Roman"/>
          <w:sz w:val="28"/>
          <w:szCs w:val="28"/>
        </w:rPr>
        <w:t>Тираж периодического издания 30 экземпляров.</w:t>
      </w:r>
    </w:p>
    <w:p w:rsidR="001F5A40" w:rsidRDefault="001F5A40" w:rsidP="001F5A40"/>
    <w:p w:rsidR="001F5A40" w:rsidRDefault="001F5A40" w:rsidP="001F5A40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40" w:rsidRDefault="001F5A40" w:rsidP="001F5A40">
      <w:pPr>
        <w:jc w:val="center"/>
        <w:rPr>
          <w:rFonts w:ascii="Arial" w:hAnsi="Arial" w:cs="Arial"/>
          <w:sz w:val="28"/>
          <w:szCs w:val="28"/>
        </w:rPr>
      </w:pPr>
    </w:p>
    <w:p w:rsidR="001F5A40" w:rsidRPr="00761049" w:rsidRDefault="001F5A40" w:rsidP="007610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>Администрация Мельничного сельсовета</w:t>
      </w:r>
    </w:p>
    <w:p w:rsidR="001F5A40" w:rsidRPr="00761049" w:rsidRDefault="001F5A40" w:rsidP="001F5A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>Ирбейского района Красноярского края</w:t>
      </w:r>
    </w:p>
    <w:p w:rsidR="001F5A40" w:rsidRPr="00761049" w:rsidRDefault="001F5A40" w:rsidP="001F5A40">
      <w:pPr>
        <w:rPr>
          <w:rFonts w:ascii="Times New Roman" w:hAnsi="Times New Roman" w:cs="Times New Roman"/>
          <w:sz w:val="28"/>
          <w:szCs w:val="28"/>
        </w:rPr>
      </w:pPr>
    </w:p>
    <w:p w:rsidR="001F5A40" w:rsidRPr="00761049" w:rsidRDefault="001F5A40" w:rsidP="00761049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610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5A40" w:rsidRPr="00761049" w:rsidRDefault="001F5A40" w:rsidP="001F5A40">
      <w:pPr>
        <w:rPr>
          <w:rFonts w:ascii="Times New Roman" w:hAnsi="Times New Roman" w:cs="Times New Roman"/>
          <w:sz w:val="28"/>
          <w:szCs w:val="28"/>
        </w:rPr>
      </w:pPr>
      <w:r w:rsidRPr="00761049">
        <w:rPr>
          <w:rFonts w:ascii="Times New Roman" w:hAnsi="Times New Roman" w:cs="Times New Roman"/>
          <w:sz w:val="28"/>
          <w:szCs w:val="28"/>
        </w:rPr>
        <w:t>26.06. 2024 г.                                     с</w:t>
      </w:r>
      <w:proofErr w:type="gramStart"/>
      <w:r w:rsidRPr="007610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61049">
        <w:rPr>
          <w:rFonts w:ascii="Times New Roman" w:hAnsi="Times New Roman" w:cs="Times New Roman"/>
          <w:sz w:val="28"/>
          <w:szCs w:val="28"/>
        </w:rPr>
        <w:t>ельничное                               № 17 -</w:t>
      </w:r>
      <w:proofErr w:type="spellStart"/>
      <w:r w:rsidRPr="00761049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1F5A40" w:rsidRPr="00761049" w:rsidRDefault="001F5A40" w:rsidP="001F5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A40" w:rsidRPr="00761049" w:rsidRDefault="001F5A40" w:rsidP="001F5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04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6104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61049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</w:t>
      </w:r>
    </w:p>
    <w:p w:rsidR="001F5A40" w:rsidRPr="00761049" w:rsidRDefault="001F5A40" w:rsidP="001F5A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40" w:rsidRPr="00761049" w:rsidRDefault="001F5A40" w:rsidP="001F5A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руководствуясь Уставом Мельничного сельсовета,  ПОСТАНОВЛЯЮ:</w:t>
      </w:r>
    </w:p>
    <w:p w:rsidR="001F5A40" w:rsidRPr="00761049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5A40" w:rsidRPr="00761049" w:rsidRDefault="001F5A40" w:rsidP="001F5A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>Признать утратившими силу нормативно  правовой  акт:</w:t>
      </w:r>
    </w:p>
    <w:p w:rsidR="001F5A40" w:rsidRPr="00761049" w:rsidRDefault="001F5A40" w:rsidP="001F5A40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1F5A40" w:rsidRPr="00761049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 xml:space="preserve">1) </w:t>
      </w:r>
      <w:r w:rsidRPr="00761049">
        <w:rPr>
          <w:rFonts w:ascii="Times New Roman" w:hAnsi="Times New Roman"/>
          <w:b/>
          <w:sz w:val="28"/>
          <w:szCs w:val="28"/>
        </w:rPr>
        <w:t>Постановление</w:t>
      </w:r>
      <w:r w:rsidRPr="00761049">
        <w:rPr>
          <w:rFonts w:ascii="Times New Roman" w:hAnsi="Times New Roman"/>
          <w:sz w:val="28"/>
          <w:szCs w:val="28"/>
        </w:rPr>
        <w:t xml:space="preserve"> администрации Мельничного сельсовета от 13.10.2022 №42-пг «О внесении изменений в постановление №26-пг от 03.10.2017г «Об утверждении Положения об организации и осуществлении первичного воинского учета на территории Мельничного сельсовета »</w:t>
      </w:r>
    </w:p>
    <w:p w:rsidR="001F5A40" w:rsidRPr="00761049" w:rsidRDefault="001F5A40" w:rsidP="001F5A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610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104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F5A40" w:rsidRPr="00761049" w:rsidRDefault="001F5A40" w:rsidP="001F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49"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в день, следующий за днем его официального опубликования </w:t>
      </w:r>
      <w:r w:rsidRPr="00761049">
        <w:rPr>
          <w:rFonts w:ascii="Times New Roman" w:hAnsi="Times New Roman" w:cs="Times New Roman"/>
          <w:bCs/>
          <w:sz w:val="28"/>
          <w:szCs w:val="28"/>
        </w:rPr>
        <w:t xml:space="preserve">в газете «Вестник органов местного самоуправления </w:t>
      </w:r>
      <w:proofErr w:type="gramStart"/>
      <w:r w:rsidRPr="0076104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61049">
        <w:rPr>
          <w:rFonts w:ascii="Times New Roman" w:hAnsi="Times New Roman" w:cs="Times New Roman"/>
          <w:bCs/>
          <w:sz w:val="28"/>
          <w:szCs w:val="28"/>
        </w:rPr>
        <w:t>. Мельничного»</w:t>
      </w:r>
    </w:p>
    <w:p w:rsidR="001F5A40" w:rsidRPr="00761049" w:rsidRDefault="001F5A40" w:rsidP="001F5A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>.</w:t>
      </w:r>
    </w:p>
    <w:p w:rsidR="001F5A40" w:rsidRPr="00761049" w:rsidRDefault="001F5A40" w:rsidP="001F5A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5A40" w:rsidRPr="00761049" w:rsidRDefault="001F5A40" w:rsidP="001F5A40">
      <w:pPr>
        <w:pStyle w:val="a3"/>
        <w:rPr>
          <w:rFonts w:ascii="Times New Roman" w:hAnsi="Times New Roman"/>
          <w:sz w:val="28"/>
          <w:szCs w:val="28"/>
        </w:rPr>
      </w:pPr>
    </w:p>
    <w:p w:rsidR="001F5A40" w:rsidRPr="00761049" w:rsidRDefault="001F5A40" w:rsidP="001F5A40">
      <w:pPr>
        <w:pStyle w:val="a3"/>
        <w:rPr>
          <w:rFonts w:ascii="Times New Roman" w:hAnsi="Times New Roman"/>
          <w:sz w:val="28"/>
          <w:szCs w:val="28"/>
        </w:rPr>
      </w:pPr>
      <w:r w:rsidRPr="00761049">
        <w:rPr>
          <w:rFonts w:ascii="Times New Roman" w:hAnsi="Times New Roman"/>
          <w:sz w:val="28"/>
          <w:szCs w:val="28"/>
        </w:rPr>
        <w:t xml:space="preserve">Глава Мельничного сельсовета                                            </w:t>
      </w:r>
      <w:proofErr w:type="spellStart"/>
      <w:r w:rsidRPr="00761049">
        <w:rPr>
          <w:rFonts w:ascii="Times New Roman" w:hAnsi="Times New Roman"/>
          <w:sz w:val="28"/>
          <w:szCs w:val="28"/>
        </w:rPr>
        <w:t>О.М.Охримов</w:t>
      </w:r>
      <w:proofErr w:type="spellEnd"/>
    </w:p>
    <w:p w:rsidR="00761049" w:rsidRPr="00761049" w:rsidRDefault="00761049" w:rsidP="001F5A40">
      <w:pPr>
        <w:pStyle w:val="a3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 Мельничного сельсовета по проекту внесения изменений и дополнений в Устав Мельничного сельсовета  Ирбейского района Красноярского края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Мельничное                                                                             21.06.2024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Администрация Мельничного сельсовета, находящаяся   по  адресу: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ельничное, ул.Школьная, д. 10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21.06.2024 года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15 часов 00 минут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Председательствующий на публичных слушаниях:</w:t>
      </w:r>
      <w:r>
        <w:rPr>
          <w:rFonts w:ascii="Times New Roman" w:hAnsi="Times New Roman"/>
          <w:sz w:val="28"/>
          <w:szCs w:val="28"/>
        </w:rPr>
        <w:t xml:space="preserve"> глава Мельничного          сельсовета - О. М. </w:t>
      </w:r>
      <w:proofErr w:type="spellStart"/>
      <w:r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слушаний: Г.Н. </w:t>
      </w:r>
      <w:proofErr w:type="spellStart"/>
      <w:r>
        <w:rPr>
          <w:rFonts w:ascii="Times New Roman" w:hAnsi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заместитель главы Мельничного     сельсовета.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- 25 человек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Обсуждение решения совета депутатов муниципального образования Мельничный сельсовет Ирбейского района Красноярского края «Об утверждении проекта решения Мельничного сельского Совета депутатов «О внесении изменений и дополнений в устав Мельничного сельсовета Ирбейского района Красноярского края»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вступительным словом выступил председательствующий на публичных слушаниях: глава Мельничного сельсовета О. М. </w:t>
      </w:r>
      <w:proofErr w:type="spellStart"/>
      <w:r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Федеральным законом от 6 октября  2003 года №131-ФЗ " Об общих принципах организации местного самоуправления  в Российской Федерации", иными федеральными и краевыми законами, необходимо внести в Устав Мельничного сельсовета Ирбейского района Красноярского края изменения и дополнения,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требуется внести изменения в проект решения о внесении изменений в Устав (проект решения прилагается).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Мельничного сельсовета Ирбейского района Красноярского края следующие изменения: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пункт 1 статьи 6 изложить в следующей редакции:</w:t>
      </w:r>
    </w:p>
    <w:p w:rsidR="00761049" w:rsidRDefault="00761049" w:rsidP="00761049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Глава Мельничного сельсовета (далее — Глава сельсовета, Глава, глава сельсовета) избирается Советом из числа кандидатов, представленных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конкурсной комиссией по результатам конкурса, и возглавляет администрацию Мельничного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761049" w:rsidRDefault="00761049" w:rsidP="0076104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761049" w:rsidRDefault="00761049" w:rsidP="00761049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2 изложить в следующей редакции:</w:t>
      </w:r>
    </w:p>
    <w:p w:rsidR="00761049" w:rsidRDefault="00761049" w:rsidP="00761049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761049" w:rsidRDefault="00761049" w:rsidP="00761049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пункте 3 слова </w:t>
      </w:r>
      <w:r>
        <w:rPr>
          <w:rFonts w:ascii="Times New Roman" w:hAnsi="Times New Roman" w:cs="Times New Roman"/>
          <w:bCs/>
          <w:sz w:val="28"/>
          <w:szCs w:val="28"/>
        </w:rPr>
        <w:t>«на день голосования»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«на день проведения конкурса»;</w:t>
      </w:r>
    </w:p>
    <w:p w:rsidR="00761049" w:rsidRDefault="00761049" w:rsidP="00761049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в пункте 5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 иных подведомственных ему органов местного самоуправления» </w:t>
      </w:r>
      <w:r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761049" w:rsidRDefault="00761049" w:rsidP="00761049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пункт 7 исключить;</w:t>
      </w:r>
    </w:p>
    <w:p w:rsidR="00761049" w:rsidRDefault="00761049" w:rsidP="00761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пункт 3 статьи 12 исключить;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в статье 13: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1: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подпункт 9 исключить;</w:t>
      </w:r>
    </w:p>
    <w:p w:rsidR="00761049" w:rsidRDefault="00761049" w:rsidP="00761049">
      <w:pPr>
        <w:pStyle w:val="a7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подпунктом 14 следующего содержания:</w:t>
      </w:r>
    </w:p>
    <w:p w:rsidR="00761049" w:rsidRDefault="00761049" w:rsidP="0076104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3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2.1 пункте 1»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пункта 1»;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4 исключить;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5 слово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«Заявления»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«Заявление»;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в статье 14: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13 исключить;</w:t>
      </w:r>
    </w:p>
    <w:p w:rsidR="00761049" w:rsidRDefault="00761049" w:rsidP="0076104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1.6. в пункте 1 статьи 15 слова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«депутат Мельничного сельского Совета депутатов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аменить словами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«иное должностное лицо местного самоуправления по решению Совета депутатов»;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 в статье 17: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абзац второй пункта 1 исключить;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в пункте 2 статьи 18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двум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округу»;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1.9.  в статье 18.1: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предложение второе пункта 1 исключить;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пунктом 1.1 следующего содержания:</w:t>
      </w:r>
    </w:p>
    <w:p w:rsidR="00761049" w:rsidRDefault="00761049" w:rsidP="00761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1.1.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61049" w:rsidRDefault="00761049" w:rsidP="00761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подпункт 3 пункта 2 после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1049" w:rsidRDefault="00761049" w:rsidP="007610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пункт 3 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«, подписывает решения Совета депутатов»;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1.10. в пункте 3 статьи 20 слова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 иных, подведомственных главе сельсовета, органов местного самоуправления»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1.11. пункт 3 статьи 21 после слов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«депутатов Совета»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дополнить словами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«, а также по требованию главы поселения»;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1.12. пункт 1 статьи 26 дополнить подпунктом 10.1 следующего содержания: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1.13. в пункте 5 статьи 27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«наделяется»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«обладает»;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1.14. в пункте 1 статьи 32 слова </w:t>
      </w:r>
      <w:r>
        <w:rPr>
          <w:rFonts w:ascii="Times New Roman" w:eastAsia="Times New Roman" w:hAnsi="Times New Roman" w:cs="Times New Roman"/>
          <w:sz w:val="28"/>
          <w:szCs w:val="28"/>
        </w:rPr>
        <w:t>«главы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1.15. Статью 33 изложить в следующей редакции: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33. Голосование по отзыву депутата Совета депутатов поселения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Возбуждение вопроса об отзыве депутата назначение и проведение голосования по отзыву, определение итогов голосования производится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761049" w:rsidRDefault="00761049" w:rsidP="00761049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1.16. в пункте 6 статьи 38.2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«пунктами 1 – 7»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«пунктами 1 – 7 и 9.2»;</w:t>
      </w:r>
    </w:p>
    <w:p w:rsidR="00761049" w:rsidRDefault="00761049" w:rsidP="00761049">
      <w:pPr>
        <w:pStyle w:val="a6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1.17. пункт 2 статьи 38.4 после слов</w:t>
      </w:r>
      <w:r>
        <w:rPr>
          <w:sz w:val="28"/>
          <w:szCs w:val="28"/>
        </w:rPr>
        <w:t xml:space="preserve"> «инициативная группа» </w:t>
      </w:r>
      <w:r>
        <w:rPr>
          <w:b/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«численностью не менее десяти», </w:t>
      </w:r>
      <w:r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«устанавливается»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«может быть уменьшена»;</w:t>
      </w:r>
    </w:p>
    <w:p w:rsidR="00761049" w:rsidRDefault="00761049" w:rsidP="0076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статьи 59 слова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«, Главу сельсовета»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761049" w:rsidRDefault="00761049" w:rsidP="0076104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1.19. статью 63 дополнить пунктом 8 следующего содержания:</w:t>
      </w:r>
    </w:p>
    <w:p w:rsidR="00761049" w:rsidRDefault="00761049" w:rsidP="00761049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пункта 1 статьи 6, пунктов 2, 3, 5, 7 статьи 11, пункта 3 статьи 12, подпункта 9 пункта 1 статьи 13, пункта 13 статьи 14, пункта 1 статьи 15, абзаца второго пункта 1 статьи 17, предложения второго пункта 1, пункта 1.1, подпункта 3 пункта 2, пункта 3 статьи 18.1, пункта 3 статьи 20, пункта 3 статьи 21, 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32, статьи 33, абзаца второго статьи 59 Устава в редакции настоящего Решения  применяются к порядку избрания главы сельсовета, избранного после вступления в силу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761049" w:rsidRDefault="00761049" w:rsidP="00761049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49" w:rsidRDefault="00761049" w:rsidP="0076104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Мельничного сельсовета Ирбейского района Красноярского края».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со дня официального опубликования. </w:t>
      </w:r>
    </w:p>
    <w:p w:rsidR="00761049" w:rsidRDefault="00761049" w:rsidP="007610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Мельничного сельсовета Ирбейского района Красноярского края обязан опубликовать в газете «Вестник органов местного самоуправления с. Мельничного» регистрированные устав Мельничного сельсовета Ирбейского района Красноярского края, муниципальный правовой акт о внесении изменений и дополнений в устав Мельничного сельсовета Ирбейского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761049" w:rsidRDefault="00761049" w:rsidP="007610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предложения, поступившие в ходе проведения публичных слушаний по проекту решения Мельничного совета депутатов «О внесении изменений и дополнений в устав Мельничного сельсовета Ирбейского района Красноярского края» ходе публичных слушаний принято решение: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Поддержать проект решения Мельничного совета депутатов «О внесении изменений и дополнений в устав Мельничного сельсовета Ирбейского района Красноярского края» в целом, с учетом внесенных поправок и предложений.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совету депутатов Мельничного сельсовета при принятии решения о внесении изменений в решения Мельничного совета депутатов «О внесении изменений и дополнений в устав Мельничного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результаты публичных слушаний и протокол публичных слушаний совету депутатов Мельничного сельсовета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результаты публичных слушаний в официальном средстве массовой информации «Вестник органов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Мельничного»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протокол изготовлен в двух экземплярах.</w:t>
      </w: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публичных слушаний: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О.М.Охримов</w:t>
      </w:r>
      <w:proofErr w:type="spellEnd"/>
    </w:p>
    <w:p w:rsidR="00761049" w:rsidRDefault="00761049" w:rsidP="0076104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слушаний: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Г.Н. </w:t>
      </w:r>
      <w:proofErr w:type="spellStart"/>
      <w:r>
        <w:rPr>
          <w:rFonts w:ascii="Times New Roman" w:hAnsi="Times New Roman"/>
          <w:sz w:val="28"/>
          <w:szCs w:val="28"/>
        </w:rPr>
        <w:t>Ламанова</w:t>
      </w:r>
      <w:proofErr w:type="spellEnd"/>
    </w:p>
    <w:p w:rsidR="00761049" w:rsidRDefault="00761049" w:rsidP="007610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049" w:rsidRDefault="00761049" w:rsidP="00761049"/>
    <w:p w:rsidR="00761049" w:rsidRPr="003968D1" w:rsidRDefault="00761049" w:rsidP="001F5A40">
      <w:pPr>
        <w:pStyle w:val="a3"/>
        <w:rPr>
          <w:rFonts w:ascii="Arial" w:hAnsi="Arial" w:cs="Arial"/>
          <w:sz w:val="24"/>
          <w:szCs w:val="24"/>
        </w:rPr>
      </w:pPr>
    </w:p>
    <w:p w:rsidR="002D00E2" w:rsidRDefault="002D00E2"/>
    <w:sectPr w:rsidR="002D00E2" w:rsidSect="00B2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409"/>
    <w:multiLevelType w:val="hybridMultilevel"/>
    <w:tmpl w:val="009A5E88"/>
    <w:lvl w:ilvl="0" w:tplc="D1E8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A40"/>
    <w:rsid w:val="001F5A40"/>
    <w:rsid w:val="002D00E2"/>
    <w:rsid w:val="00761049"/>
    <w:rsid w:val="00B2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A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F5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104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7610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sid w:val="0076104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cp:lastPrinted>2024-07-09T03:48:00Z</cp:lastPrinted>
  <dcterms:created xsi:type="dcterms:W3CDTF">2024-07-01T05:45:00Z</dcterms:created>
  <dcterms:modified xsi:type="dcterms:W3CDTF">2024-07-09T03:49:00Z</dcterms:modified>
</cp:coreProperties>
</file>